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5173" w14:textId="77777777" w:rsidR="002F6BF3" w:rsidRDefault="002F6BF3" w:rsidP="002F6BF3">
      <w:pPr>
        <w:keepNext/>
        <w:autoSpaceDE w:val="0"/>
        <w:autoSpaceDN w:val="0"/>
        <w:adjustRightInd w:val="0"/>
        <w:spacing w:line="360" w:lineRule="auto"/>
        <w:ind w:left="6372" w:firstLine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2</w:t>
      </w:r>
    </w:p>
    <w:p w14:paraId="713C95A5" w14:textId="77777777" w:rsidR="002F6BF3" w:rsidRDefault="002F6BF3" w:rsidP="002F6BF3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Zarządzenia Nr 40/2021 </w:t>
      </w:r>
    </w:p>
    <w:p w14:paraId="3C45D84C" w14:textId="77777777" w:rsidR="002F6BF3" w:rsidRDefault="002F6BF3" w:rsidP="002F6BF3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Wójta Gminy Kutno </w:t>
      </w:r>
    </w:p>
    <w:p w14:paraId="5E87B11A" w14:textId="77777777" w:rsidR="002F6BF3" w:rsidRDefault="002F6BF3" w:rsidP="002F6BF3">
      <w:pPr>
        <w:keepNext/>
        <w:autoSpaceDE w:val="0"/>
        <w:autoSpaceDN w:val="0"/>
        <w:adjustRightInd w:val="0"/>
        <w:spacing w:line="360" w:lineRule="auto"/>
        <w:ind w:left="637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19.04.2021r.</w:t>
      </w:r>
    </w:p>
    <w:p w14:paraId="16A215F4" w14:textId="77777777" w:rsidR="00373708" w:rsidRPr="00A45A76" w:rsidRDefault="00373708" w:rsidP="005905E5">
      <w:pPr>
        <w:keepNext/>
        <w:autoSpaceDE w:val="0"/>
        <w:autoSpaceDN w:val="0"/>
        <w:adjustRightInd w:val="0"/>
        <w:spacing w:before="120" w:after="120" w:line="360" w:lineRule="auto"/>
        <w:ind w:left="6659" w:firstLine="42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30ED82" w14:textId="77777777" w:rsidR="005905E5" w:rsidRPr="00497C14" w:rsidRDefault="00373708" w:rsidP="00497C14">
      <w:pPr>
        <w:keepNext/>
        <w:autoSpaceDE w:val="0"/>
        <w:autoSpaceDN w:val="0"/>
        <w:adjustRightInd w:val="0"/>
        <w:spacing w:before="480" w:after="48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A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Deklaracja udziału w realizacji zadania publicznego w ramach inicjatywy lokalnej </w:t>
      </w:r>
      <w:r w:rsidR="001A1E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</w:t>
      </w:r>
      <w:r w:rsidRPr="00A45A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osób fizycznych</w:t>
      </w:r>
    </w:p>
    <w:p w14:paraId="67147315" w14:textId="77777777" w:rsidR="00373708" w:rsidRPr="00A45A76" w:rsidRDefault="00373708" w:rsidP="00A45A76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</w:t>
      </w:r>
      <w:r w:rsid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</w:t>
      </w:r>
      <w:r w:rsidRP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</w:t>
      </w:r>
      <w:r w:rsid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………………………………………………………………….……</w:t>
      </w:r>
    </w:p>
    <w:p w14:paraId="168FEB30" w14:textId="77777777" w:rsidR="00373708" w:rsidRPr="00A45A76" w:rsidRDefault="00373708" w:rsidP="00A45A76">
      <w:pPr>
        <w:autoSpaceDE w:val="0"/>
        <w:autoSpaceDN w:val="0"/>
        <w:adjustRightInd w:val="0"/>
        <w:spacing w:before="120" w:after="120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A45A76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color="000000"/>
          <w:lang w:eastAsia="pl-PL"/>
        </w:rPr>
        <w:t>(nazwa zadania)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415"/>
        <w:gridCol w:w="2850"/>
        <w:gridCol w:w="1546"/>
        <w:gridCol w:w="1701"/>
      </w:tblGrid>
      <w:tr w:rsidR="00373708" w:rsidRPr="00A45A76" w14:paraId="31FB7992" w14:textId="77777777" w:rsidTr="002F6BF3"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3BE6" w14:textId="77777777" w:rsidR="005905E5" w:rsidRPr="00A45A76" w:rsidRDefault="005905E5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08CA785" w14:textId="77777777" w:rsidR="00373708" w:rsidRPr="00A45A76" w:rsidRDefault="005905E5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</w:t>
            </w:r>
            <w:r w:rsidR="00373708"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5F4D" w14:textId="77777777"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D979" w14:textId="77777777"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E241" w14:textId="77777777"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B5A7" w14:textId="77777777"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</w:t>
            </w:r>
          </w:p>
        </w:tc>
      </w:tr>
      <w:tr w:rsidR="00373708" w:rsidRPr="00A45A76" w14:paraId="31D7A1E6" w14:textId="77777777" w:rsidTr="002F6BF3">
        <w:trPr>
          <w:trHeight w:val="542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AED6" w14:textId="77777777"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F539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6F5D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0C97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D378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3708" w:rsidRPr="00A45A76" w14:paraId="07827180" w14:textId="77777777" w:rsidTr="002F6BF3">
        <w:trPr>
          <w:trHeight w:val="180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BF69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23DE43A" w14:textId="77777777"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710B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8319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1039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591C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3708" w:rsidRPr="00A45A76" w14:paraId="318AAAD0" w14:textId="77777777" w:rsidTr="002F6BF3">
        <w:trPr>
          <w:trHeight w:val="180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E550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191EF2D" w14:textId="77777777"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6544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CC53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7832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1384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3708" w:rsidRPr="00A45A76" w14:paraId="30D0B626" w14:textId="77777777" w:rsidTr="002F6BF3">
        <w:trPr>
          <w:trHeight w:val="180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AAB5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9EC9DA0" w14:textId="77777777"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BB9F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9AF5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5476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1A32" w14:textId="77777777" w:rsidR="00373708" w:rsidRPr="00A45A76" w:rsidRDefault="00373708" w:rsidP="002F6BF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3708" w:rsidRPr="00A45A76" w14:paraId="3FAFEDD0" w14:textId="77777777" w:rsidTr="002F6BF3">
        <w:trPr>
          <w:trHeight w:val="180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9C4E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3C147A2" w14:textId="77777777"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EFE4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AFBA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71B8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A97C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3708" w:rsidRPr="00A45A76" w14:paraId="156F5380" w14:textId="77777777" w:rsidTr="002F6BF3">
        <w:trPr>
          <w:trHeight w:val="180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1063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6D89F46" w14:textId="77777777"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D31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B5B3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3FC8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DEDC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3708" w:rsidRPr="00A45A76" w14:paraId="3B8815FD" w14:textId="77777777" w:rsidTr="002F6BF3">
        <w:trPr>
          <w:trHeight w:val="180"/>
        </w:trPr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041A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22158E7" w14:textId="77777777"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4858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3B2D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F3B6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2FBC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EC06AD1" w14:textId="77777777" w:rsidR="004B721C" w:rsidRDefault="00373708" w:rsidP="00373708">
      <w:pPr>
        <w:autoSpaceDE w:val="0"/>
        <w:autoSpaceDN w:val="0"/>
        <w:adjustRightInd w:val="0"/>
        <w:spacing w:before="120" w:after="120"/>
        <w:ind w:firstLine="22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My, wyżej podpisani informujemy, że</w:t>
      </w:r>
      <w:r w:rsidR="004B721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:</w:t>
      </w:r>
    </w:p>
    <w:p w14:paraId="66CEC0F2" w14:textId="77777777" w:rsidR="004B721C" w:rsidRPr="004A6578" w:rsidRDefault="004B721C" w:rsidP="004B721C">
      <w:pPr>
        <w:pStyle w:val="Akapitzlist"/>
        <w:numPr>
          <w:ilvl w:val="0"/>
          <w:numId w:val="7"/>
        </w:numPr>
        <w:autoSpaceDE w:val="0"/>
        <w:adjustRightInd w:val="0"/>
        <w:spacing w:before="120" w:after="120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  <w:r w:rsidRPr="004A6578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zapoznaliśmy się z klauzulą informacyjną¹ dotyczącą przetwarzania danych osobowych</w:t>
      </w:r>
      <w:r w:rsidR="00226474" w:rsidRPr="004A6578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;</w:t>
      </w:r>
    </w:p>
    <w:p w14:paraId="24CCE8D8" w14:textId="77777777" w:rsidR="00373708" w:rsidRPr="004B721C" w:rsidRDefault="004B721C" w:rsidP="00497C14">
      <w:pPr>
        <w:pStyle w:val="Akapitzlist"/>
        <w:autoSpaceDE w:val="0"/>
        <w:adjustRightInd w:val="0"/>
        <w:spacing w:before="120" w:after="120"/>
        <w:ind w:left="58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21C"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  <w:lang w:eastAsia="pl-PL"/>
        </w:rPr>
        <w:t xml:space="preserve"> </w:t>
      </w:r>
      <w:r w:rsidR="00373708" w:rsidRPr="004B721C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 sprawie inicjatywy lokalnej pn.</w:t>
      </w:r>
    </w:p>
    <w:p w14:paraId="640D73A5" w14:textId="77777777" w:rsidR="00373708" w:rsidRPr="00A45A76" w:rsidRDefault="00373708" w:rsidP="002F6BF3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………………………………………………………………………………………………………………………………………</w:t>
      </w:r>
      <w:r w:rsid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</w:t>
      </w:r>
    </w:p>
    <w:p w14:paraId="731A5E39" w14:textId="77777777" w:rsidR="00373708" w:rsidRPr="00A45A76" w:rsidRDefault="00373708" w:rsidP="00373708">
      <w:pPr>
        <w:autoSpaceDE w:val="0"/>
        <w:autoSpaceDN w:val="0"/>
        <w:adjustRightInd w:val="0"/>
        <w:spacing w:before="120" w:after="120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A45A76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u w:color="000000"/>
          <w:lang w:eastAsia="pl-PL"/>
        </w:rPr>
        <w:t xml:space="preserve">(nazwa zadania) </w:t>
      </w:r>
    </w:p>
    <w:p w14:paraId="559DB661" w14:textId="77777777" w:rsidR="00373708" w:rsidRDefault="00373708" w:rsidP="00373708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A45A76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upoważniamy do występowania w naszym imieniu i podpisania umowy na realizację zadania publicznego w ramach inicjatywy lokalnej następującą/e osobę/y:</w:t>
      </w:r>
    </w:p>
    <w:p w14:paraId="1E6A82E1" w14:textId="77777777" w:rsidR="004B721C" w:rsidRPr="00A45A76" w:rsidRDefault="004B721C" w:rsidP="00373708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275"/>
        <w:gridCol w:w="1935"/>
        <w:gridCol w:w="1365"/>
        <w:gridCol w:w="2631"/>
        <w:gridCol w:w="1276"/>
      </w:tblGrid>
      <w:tr w:rsidR="00373708" w:rsidRPr="00A45A76" w14:paraId="374509F3" w14:textId="77777777" w:rsidTr="002F6BF3"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AAD5" w14:textId="77777777" w:rsidR="005905E5" w:rsidRPr="00A45A76" w:rsidRDefault="005905E5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14596F3" w14:textId="77777777"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E5EF" w14:textId="77777777"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CCC0" w14:textId="77777777"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D42A" w14:textId="77777777"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372F" w14:textId="77777777"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DD72" w14:textId="77777777" w:rsidR="00373708" w:rsidRPr="00A45A76" w:rsidRDefault="00373708" w:rsidP="003737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45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</w:t>
            </w:r>
          </w:p>
        </w:tc>
      </w:tr>
      <w:tr w:rsidR="00373708" w:rsidRPr="00A45A76" w14:paraId="045F2190" w14:textId="77777777" w:rsidTr="002F6BF3">
        <w:trPr>
          <w:trHeight w:val="18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7735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D39147A" w14:textId="77777777"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7FA2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5898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AB0A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8715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1268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73708" w:rsidRPr="00A45A76" w14:paraId="131B1B68" w14:textId="77777777" w:rsidTr="002F6BF3">
        <w:trPr>
          <w:trHeight w:val="18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3581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3EC6570" w14:textId="77777777" w:rsidR="005905E5" w:rsidRPr="00A45A76" w:rsidRDefault="005905E5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4FC8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7A2F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51E56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AB19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C09E" w14:textId="77777777" w:rsidR="00373708" w:rsidRPr="00A45A76" w:rsidRDefault="00373708" w:rsidP="003737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1F72C7E" w14:textId="77777777" w:rsidR="00373708" w:rsidRPr="00A45A76" w:rsidRDefault="00373708" w:rsidP="003737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2728ABB" w14:textId="77777777" w:rsidR="00497C14" w:rsidRDefault="00497C14" w:rsidP="002F20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1012D" w14:textId="77777777" w:rsidR="00497C14" w:rsidRDefault="00497C14" w:rsidP="002F20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D6DBA3" w14:textId="77777777" w:rsidR="00497C14" w:rsidRDefault="00497C14" w:rsidP="002F20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4D037" w14:textId="77777777" w:rsidR="00AB0940" w:rsidRPr="004A6578" w:rsidRDefault="00973BFA" w:rsidP="002F2003">
      <w:pPr>
        <w:jc w:val="both"/>
        <w:rPr>
          <w:rFonts w:ascii="Times New Roman" w:hAnsi="Times New Roman" w:cs="Times New Roman"/>
          <w:sz w:val="24"/>
          <w:szCs w:val="24"/>
        </w:rPr>
      </w:pPr>
      <w:r w:rsidRPr="004A6578">
        <w:rPr>
          <w:rFonts w:ascii="Times New Roman" w:hAnsi="Times New Roman" w:cs="Times New Roman"/>
          <w:sz w:val="24"/>
          <w:szCs w:val="24"/>
        </w:rPr>
        <w:t>Ja wyżej podpisany</w:t>
      </w:r>
      <w:r w:rsidR="001C2C44" w:rsidRPr="004A6578">
        <w:rPr>
          <w:rFonts w:ascii="Times New Roman" w:hAnsi="Times New Roman" w:cs="Times New Roman"/>
          <w:sz w:val="24"/>
          <w:szCs w:val="24"/>
        </w:rPr>
        <w:t xml:space="preserve">, jako osoba upoważniona przez mieszkańców zgłaszających inicjatywę lokalną, </w:t>
      </w:r>
      <w:r w:rsidRPr="004A6578">
        <w:rPr>
          <w:rFonts w:ascii="Times New Roman" w:hAnsi="Times New Roman" w:cs="Times New Roman"/>
          <w:sz w:val="24"/>
          <w:szCs w:val="24"/>
        </w:rPr>
        <w:t xml:space="preserve"> oświadczam, że zapoznałem się z klauzulą informacyjną</w:t>
      </w:r>
      <w:r w:rsidR="00226474" w:rsidRPr="004A6578">
        <w:rPr>
          <w:rFonts w:ascii="Times New Roman" w:hAnsi="Times New Roman" w:cs="Times New Roman"/>
          <w:sz w:val="24"/>
          <w:szCs w:val="24"/>
        </w:rPr>
        <w:t xml:space="preserve"> dotyczącą przetwarzania danych osobowych</w:t>
      </w:r>
      <w:r w:rsidRPr="004A6578">
        <w:rPr>
          <w:rFonts w:ascii="Times New Roman" w:hAnsi="Times New Roman" w:cs="Times New Roman"/>
          <w:sz w:val="24"/>
          <w:szCs w:val="24"/>
        </w:rPr>
        <w:t>²</w:t>
      </w:r>
    </w:p>
    <w:p w14:paraId="0FA472D9" w14:textId="77777777" w:rsidR="001C2C44" w:rsidRDefault="001C2C44">
      <w:pPr>
        <w:rPr>
          <w:rFonts w:ascii="Times New Roman" w:hAnsi="Times New Roman" w:cs="Times New Roman"/>
          <w:sz w:val="24"/>
          <w:szCs w:val="24"/>
        </w:rPr>
      </w:pPr>
    </w:p>
    <w:p w14:paraId="32D6B065" w14:textId="77777777" w:rsidR="001C2C44" w:rsidRDefault="001C2C44" w:rsidP="001C2C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7139EA0E" w14:textId="77777777" w:rsidR="00973BFA" w:rsidRDefault="00973BFA" w:rsidP="001C2C4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D51358" w14:textId="77777777" w:rsidR="001C2C44" w:rsidRDefault="001C2C44" w:rsidP="001C2C4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540556" w14:textId="77777777" w:rsidR="001C2C44" w:rsidRDefault="001C2C44" w:rsidP="001C2C4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5DA370" w14:textId="77777777" w:rsidR="001C2C44" w:rsidRDefault="001C2C44" w:rsidP="002F6BF3">
      <w:pPr>
        <w:rPr>
          <w:rFonts w:ascii="Times New Roman" w:hAnsi="Times New Roman" w:cs="Times New Roman"/>
          <w:sz w:val="24"/>
          <w:szCs w:val="24"/>
        </w:rPr>
      </w:pPr>
    </w:p>
    <w:p w14:paraId="0753C872" w14:textId="77777777" w:rsidR="00973BFA" w:rsidRDefault="00973BFA">
      <w:pPr>
        <w:rPr>
          <w:rFonts w:ascii="Times New Roman" w:hAnsi="Times New Roman" w:cs="Times New Roman"/>
          <w:sz w:val="24"/>
          <w:szCs w:val="24"/>
        </w:rPr>
      </w:pPr>
    </w:p>
    <w:p w14:paraId="343D7F34" w14:textId="77777777" w:rsidR="00286171" w:rsidRPr="00131102" w:rsidRDefault="00286171" w:rsidP="002861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1102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dot. przetwarzania danych osobowych </w:t>
      </w:r>
      <w:r w:rsidRPr="00131102">
        <w:rPr>
          <w:rFonts w:ascii="Times New Roman" w:hAnsi="Times New Roman" w:cs="Times New Roman"/>
          <w:b/>
          <w:sz w:val="24"/>
          <w:szCs w:val="24"/>
          <w:u w:val="single"/>
        </w:rPr>
        <w:t>dla osób</w:t>
      </w:r>
      <w:r w:rsidR="001C2C44" w:rsidRPr="00131102">
        <w:rPr>
          <w:rFonts w:ascii="Times New Roman" w:hAnsi="Times New Roman" w:cs="Times New Roman"/>
          <w:b/>
          <w:sz w:val="24"/>
          <w:szCs w:val="24"/>
          <w:u w:val="single"/>
        </w:rPr>
        <w:t>/ mieszkańców</w:t>
      </w:r>
      <w:r w:rsidRPr="00131102">
        <w:rPr>
          <w:rFonts w:ascii="Times New Roman" w:hAnsi="Times New Roman" w:cs="Times New Roman"/>
          <w:b/>
          <w:sz w:val="24"/>
          <w:szCs w:val="24"/>
          <w:u w:val="single"/>
        </w:rPr>
        <w:t xml:space="preserve"> popierających</w:t>
      </w:r>
      <w:r w:rsidR="001C2C44" w:rsidRPr="00131102">
        <w:rPr>
          <w:rFonts w:ascii="Times New Roman" w:hAnsi="Times New Roman" w:cs="Times New Roman"/>
          <w:b/>
          <w:sz w:val="24"/>
          <w:szCs w:val="24"/>
          <w:u w:val="single"/>
        </w:rPr>
        <w:t>/ zgłaszających</w:t>
      </w:r>
      <w:r w:rsidRPr="00131102">
        <w:rPr>
          <w:rFonts w:ascii="Times New Roman" w:hAnsi="Times New Roman" w:cs="Times New Roman"/>
          <w:b/>
          <w:sz w:val="24"/>
          <w:szCs w:val="24"/>
          <w:u w:val="single"/>
        </w:rPr>
        <w:t xml:space="preserve"> inicjatywę lokalną</w:t>
      </w:r>
      <w:r w:rsidR="004B721C" w:rsidRPr="00131102">
        <w:rPr>
          <w:rFonts w:ascii="Times New Roman" w:hAnsi="Times New Roman" w:cs="Times New Roman"/>
          <w:b/>
          <w:sz w:val="24"/>
          <w:szCs w:val="24"/>
          <w:u w:val="single"/>
        </w:rPr>
        <w:t>¹</w:t>
      </w:r>
    </w:p>
    <w:p w14:paraId="3645B3CD" w14:textId="77777777" w:rsidR="00286171" w:rsidRPr="00131102" w:rsidRDefault="00286171" w:rsidP="00286171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131102">
        <w:rPr>
          <w:rFonts w:ascii="Times New Roman" w:eastAsia="Times New Roman" w:hAnsi="Times New Roman"/>
          <w:sz w:val="24"/>
          <w:szCs w:val="24"/>
        </w:rPr>
        <w:t xml:space="preserve">Zgodnie z art. 13 </w:t>
      </w:r>
      <w:r w:rsidRPr="00131102">
        <w:rPr>
          <w:rFonts w:ascii="Times New Roman" w:eastAsia="Times New Roman" w:hAnsi="Times New Roman"/>
          <w:i/>
          <w:sz w:val="24"/>
          <w:szCs w:val="24"/>
        </w:rPr>
        <w:t>RODO</w:t>
      </w:r>
      <w:r w:rsidRPr="00131102">
        <w:rPr>
          <w:rFonts w:ascii="Times New Roman" w:eastAsia="Times New Roman" w:hAnsi="Times New Roman"/>
          <w:sz w:val="24"/>
          <w:szCs w:val="24"/>
        </w:rPr>
        <w:t xml:space="preserve"> informuję: </w:t>
      </w:r>
    </w:p>
    <w:p w14:paraId="0D6E66C9" w14:textId="47C63C67" w:rsidR="00286171" w:rsidRPr="003F62E6" w:rsidRDefault="00286171" w:rsidP="003F62E6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hAnsi="Times New Roman" w:cs="Times New Roman"/>
          <w:sz w:val="24"/>
          <w:szCs w:val="24"/>
        </w:rPr>
        <w:t xml:space="preserve">Pani/Pana dane zamieszczone na liście poparcia zostaną przekazane przez osobę/osoby reprezentujące do Urzędu Gminy Kutno; po przekazaniu wniosku wraz z listą poparcia Administratorem Pani/Pana danych osobowych będzie </w:t>
      </w:r>
      <w:r w:rsidRPr="0013110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Wójt Gminy Kutno</w:t>
      </w:r>
      <w:r w:rsidR="00497C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</w:t>
      </w:r>
      <w:r w:rsidRPr="00497C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siedziba: 99-300 Kutno, ul. Wincentego Witosa 1, Regon: </w:t>
      </w:r>
      <w:r w:rsidRPr="00497C14">
        <w:rPr>
          <w:rFonts w:ascii="Times New Roman" w:hAnsi="Times New Roman" w:cs="Times New Roman"/>
          <w:sz w:val="24"/>
          <w:szCs w:val="24"/>
        </w:rPr>
        <w:t>611015744</w:t>
      </w:r>
      <w:r w:rsidR="003F62E6">
        <w:rPr>
          <w:rFonts w:ascii="Times New Roman" w:hAnsi="Times New Roman" w:cs="Times New Roman"/>
          <w:sz w:val="24"/>
          <w:szCs w:val="24"/>
        </w:rPr>
        <w:t xml:space="preserve">, </w:t>
      </w:r>
      <w:r w:rsidRPr="003F62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tel: 24/ 355 70 20 , e-mail: </w:t>
      </w:r>
      <w:hyperlink r:id="rId5">
        <w:r w:rsidRPr="003F62E6">
          <w:rPr>
            <w:rStyle w:val="czeinternetowe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highlight w:val="white"/>
            <w:lang w:eastAsia="pl-PL"/>
          </w:rPr>
          <w:t>sekretariat@gminakutno.pl</w:t>
        </w:r>
      </w:hyperlink>
      <w:r w:rsidRPr="003F62E6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eastAsia="pl-PL"/>
        </w:rPr>
        <w:t xml:space="preserve"> </w:t>
      </w:r>
    </w:p>
    <w:p w14:paraId="5F69E451" w14:textId="77777777" w:rsidR="00286171" w:rsidRPr="00131102" w:rsidRDefault="00286171" w:rsidP="0028617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</w:p>
    <w:p w14:paraId="7C68D336" w14:textId="77777777" w:rsidR="00286171" w:rsidRPr="00131102" w:rsidRDefault="00286171" w:rsidP="00286171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w Urzędzie Gminy Kutno można się skontaktować                 </w:t>
      </w:r>
      <w:r w:rsidR="001C2C44"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adres: </w:t>
      </w:r>
      <w:r w:rsidRPr="001311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iod</w:t>
      </w:r>
      <w:hyperlink r:id="rId6">
        <w:r w:rsidRPr="00131102">
          <w:rPr>
            <w:rStyle w:val="czeinternetowe"/>
            <w:rFonts w:ascii="Times New Roman" w:eastAsia="Times New Roman" w:hAnsi="Times New Roman"/>
            <w:b/>
            <w:bCs/>
            <w:color w:val="auto"/>
            <w:sz w:val="24"/>
            <w:szCs w:val="24"/>
            <w:lang w:eastAsia="pl-PL"/>
          </w:rPr>
          <w:t>@</w:t>
        </w:r>
      </w:hyperlink>
      <w:r w:rsidRPr="00131102">
        <w:rPr>
          <w:rStyle w:val="czeinternetowe"/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 xml:space="preserve">gminakutno.pl </w:t>
      </w: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listownie           </w:t>
      </w:r>
      <w:r w:rsidR="001C2C44"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powyżej podany adres z dopiskiem „Inspektor ochrony danych”.</w:t>
      </w:r>
    </w:p>
    <w:p w14:paraId="5C7BAC03" w14:textId="77777777" w:rsidR="00286171" w:rsidRPr="00131102" w:rsidRDefault="00286171" w:rsidP="002F6BF3">
      <w:pPr>
        <w:pStyle w:val="Akapitzlist"/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ind w:right="397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 Pana dane osobowe przetwarzane będą w celu </w:t>
      </w:r>
      <w:r w:rsidRPr="00131102">
        <w:rPr>
          <w:rFonts w:ascii="Times New Roman" w:hAnsi="Times New Roman" w:cs="Times New Roman"/>
          <w:sz w:val="24"/>
          <w:szCs w:val="24"/>
        </w:rPr>
        <w:t>uruch</w:t>
      </w:r>
      <w:r w:rsidR="002F6BF3">
        <w:rPr>
          <w:rFonts w:ascii="Times New Roman" w:hAnsi="Times New Roman" w:cs="Times New Roman"/>
          <w:sz w:val="24"/>
          <w:szCs w:val="24"/>
        </w:rPr>
        <w:t xml:space="preserve">omienia procedury oceny wniosku </w:t>
      </w:r>
      <w:r w:rsidRPr="00131102">
        <w:rPr>
          <w:rFonts w:ascii="Times New Roman" w:hAnsi="Times New Roman" w:cs="Times New Roman"/>
          <w:sz w:val="24"/>
          <w:szCs w:val="24"/>
        </w:rPr>
        <w:t>o inicjatywę lokalną …………………………………</w:t>
      </w:r>
      <w:r w:rsidR="00DA486C" w:rsidRPr="00131102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F82D06D" w14:textId="77777777" w:rsidR="00286171" w:rsidRPr="00E16F33" w:rsidRDefault="00286171" w:rsidP="00286171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E16F33">
        <w:rPr>
          <w:rFonts w:ascii="Times New Roman" w:hAnsi="Times New Roman" w:cs="Times New Roman"/>
          <w:sz w:val="24"/>
          <w:szCs w:val="24"/>
        </w:rPr>
        <w:t xml:space="preserve">Pani/ Pana dane osobowe przetwarzane będą w celu przeprowadzenia oceny wniosku </w:t>
      </w:r>
      <w:r w:rsidR="001C2C44" w:rsidRPr="00E16F3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16F33">
        <w:rPr>
          <w:rFonts w:ascii="Times New Roman" w:hAnsi="Times New Roman" w:cs="Times New Roman"/>
          <w:sz w:val="24"/>
          <w:szCs w:val="24"/>
        </w:rPr>
        <w:t>o realizację zadania publicznego w ramach inicjatywy lokalnej na podstawie</w:t>
      </w:r>
      <w:r w:rsidR="00E16F33" w:rsidRPr="00E16F33">
        <w:rPr>
          <w:rFonts w:ascii="Times New Roman" w:hAnsi="Times New Roman" w:cs="Times New Roman"/>
          <w:sz w:val="24"/>
          <w:szCs w:val="24"/>
        </w:rPr>
        <w:t xml:space="preserve"> </w:t>
      </w:r>
      <w:r w:rsidR="00E16F33" w:rsidRPr="00E16F33">
        <w:rPr>
          <w:rFonts w:ascii="Times New Roman" w:eastAsia="Times New Roman" w:hAnsi="Times New Roman" w:cs="Times New Roman"/>
          <w:sz w:val="24"/>
          <w:szCs w:val="24"/>
        </w:rPr>
        <w:t xml:space="preserve">Uchwały Nr XXIX/226/2021 Rady Gminy Kutno z dnia 26.02.2021R. w sprawie zmiany załącznika do Uchwały Nr XXVII/2013/2021 Rady Gminy Kutno w sprawie określenia trybu </w:t>
      </w:r>
      <w:r w:rsidR="002F6B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E16F33" w:rsidRPr="00E16F33">
        <w:rPr>
          <w:rFonts w:ascii="Times New Roman" w:eastAsia="Times New Roman" w:hAnsi="Times New Roman" w:cs="Times New Roman"/>
          <w:sz w:val="24"/>
          <w:szCs w:val="24"/>
        </w:rPr>
        <w:t>i szczegółowych kryteriów oceny wniosku o realizację zadania publicznego w ramach inicjatywy lokalnej</w:t>
      </w:r>
      <w:r w:rsidRPr="00E16F33">
        <w:rPr>
          <w:rFonts w:ascii="Times New Roman" w:eastAsia="Times New Roman" w:hAnsi="Times New Roman" w:cs="Times New Roman"/>
          <w:sz w:val="24"/>
          <w:szCs w:val="24"/>
        </w:rPr>
        <w:t xml:space="preserve"> w związku z art. 6 ust. 1 lit. c RODO</w:t>
      </w:r>
      <w:r w:rsidR="001A145B" w:rsidRPr="00E16F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A145B" w:rsidRPr="00E16F33">
        <w:rPr>
          <w:rFonts w:ascii="Times New Roman" w:hAnsi="Times New Roman" w:cs="Times New Roman"/>
          <w:sz w:val="24"/>
          <w:szCs w:val="24"/>
        </w:rPr>
        <w:t>ustawa z dnia 24 kwietnia 2003 r. o działalności pożytku publicznego i o wolontariacie).</w:t>
      </w:r>
    </w:p>
    <w:p w14:paraId="28829734" w14:textId="77777777" w:rsidR="00286171" w:rsidRPr="00131102" w:rsidRDefault="00286171" w:rsidP="00286171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1102">
        <w:rPr>
          <w:rFonts w:ascii="Times New Roman" w:hAnsi="Times New Roman" w:cs="Times New Roman"/>
          <w:sz w:val="24"/>
          <w:szCs w:val="24"/>
        </w:rPr>
        <w:t>Pani/ Pana dane osobowe będą przetwarzane przez okres trwania realizacji zadania publicznego, następnie archiwizowane przez okres 5 lat zgodnie z ustawą z dnia 14 lipca 1983r. o narodowym zasobie archiwalnym i archiwach</w:t>
      </w:r>
      <w:r w:rsidRPr="00131102">
        <w:rPr>
          <w:rFonts w:ascii="Arial" w:hAnsi="Arial" w:cs="Arial"/>
          <w:sz w:val="25"/>
          <w:szCs w:val="25"/>
        </w:rPr>
        <w:t>.</w:t>
      </w:r>
    </w:p>
    <w:p w14:paraId="34EF62CF" w14:textId="77777777" w:rsidR="00286171" w:rsidRPr="00131102" w:rsidRDefault="00286171" w:rsidP="00286171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Przewidywani odbiorcy danych: </w:t>
      </w:r>
    </w:p>
    <w:p w14:paraId="5EAE6C86" w14:textId="77777777" w:rsidR="00286171" w:rsidRPr="00131102" w:rsidRDefault="00286171" w:rsidP="002F6BF3">
      <w:pPr>
        <w:pStyle w:val="Akapitzlist"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ind w:left="360"/>
        <w:contextualSpacing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przetwarzające działające na rzecz i w imieniu administratora,</w:t>
      </w:r>
    </w:p>
    <w:p w14:paraId="64863BE6" w14:textId="77777777" w:rsidR="00286171" w:rsidRPr="00131102" w:rsidRDefault="00286171" w:rsidP="00286171">
      <w:pPr>
        <w:pStyle w:val="Akapitzlist"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ind w:left="360"/>
        <w:contextualSpacing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upoważnieni pracownicy Administratora,</w:t>
      </w:r>
    </w:p>
    <w:p w14:paraId="0CB4E3FD" w14:textId="77777777" w:rsidR="00286171" w:rsidRPr="00E16F33" w:rsidRDefault="00286171" w:rsidP="00286171">
      <w:pPr>
        <w:pStyle w:val="Akapitzlist"/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ind w:left="360"/>
        <w:contextualSpacing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16F33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podmioty uprawnione na podstawie przepisów prawa</w:t>
      </w:r>
    </w:p>
    <w:p w14:paraId="129B16F0" w14:textId="77777777" w:rsidR="00286171" w:rsidRPr="00131102" w:rsidRDefault="00286171" w:rsidP="00286171">
      <w:pPr>
        <w:pStyle w:val="Akapitzlist"/>
        <w:numPr>
          <w:ilvl w:val="0"/>
          <w:numId w:val="1"/>
        </w:numPr>
        <w:suppressAutoHyphens w:val="0"/>
        <w:autoSpaceDN/>
        <w:spacing w:before="100" w:beforeAutospacing="1" w:after="100" w:afterAutospacing="1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osoba, ma prawo do:</w:t>
      </w:r>
    </w:p>
    <w:p w14:paraId="62CBA73D" w14:textId="77777777" w:rsidR="00286171" w:rsidRPr="00131102" w:rsidRDefault="00286171" w:rsidP="00286171">
      <w:pPr>
        <w:pStyle w:val="Akapitzlist"/>
        <w:numPr>
          <w:ilvl w:val="0"/>
          <w:numId w:val="2"/>
        </w:numPr>
        <w:suppressAutoHyphens w:val="0"/>
        <w:autoSpaceDN/>
        <w:spacing w:before="100" w:beforeAutospacing="1" w:after="240" w:line="240" w:lineRule="auto"/>
        <w:ind w:left="644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od administratora dostępu do danych osobowych oraz prawo do ich sprostowania,</w:t>
      </w:r>
    </w:p>
    <w:p w14:paraId="39DBB5E3" w14:textId="77777777" w:rsidR="00286171" w:rsidRPr="00131102" w:rsidRDefault="00286171" w:rsidP="00286171">
      <w:pPr>
        <w:pStyle w:val="Akapitzlist"/>
        <w:numPr>
          <w:ilvl w:val="0"/>
          <w:numId w:val="2"/>
        </w:numPr>
        <w:suppressAutoHyphens w:val="0"/>
        <w:autoSpaceDN/>
        <w:spacing w:before="100" w:beforeAutospacing="1" w:after="240" w:line="240" w:lineRule="auto"/>
        <w:ind w:left="644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hAnsi="Times New Roman" w:cs="Times New Roman"/>
          <w:sz w:val="24"/>
          <w:szCs w:val="24"/>
        </w:rPr>
        <w:t>otrzymania kopii na zasadach wskazanych w art. 15 ust. 3 i 4 RODO,</w:t>
      </w:r>
    </w:p>
    <w:p w14:paraId="3CDDA06E" w14:textId="77777777" w:rsidR="00286171" w:rsidRPr="00131102" w:rsidRDefault="00286171" w:rsidP="00286171">
      <w:pPr>
        <w:pStyle w:val="Akapitzlist"/>
        <w:numPr>
          <w:ilvl w:val="0"/>
          <w:numId w:val="2"/>
        </w:numPr>
        <w:suppressAutoHyphens w:val="0"/>
        <w:autoSpaceDN/>
        <w:spacing w:before="100" w:beforeAutospacing="1" w:after="240" w:line="240" w:lineRule="auto"/>
        <w:ind w:left="644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 osobowych, w sytuacji, gdy przetwarzanie danych nie następuje w celu wywiązywania się z obowiązku wynikającego z przepisów prawa,</w:t>
      </w:r>
    </w:p>
    <w:p w14:paraId="1D606312" w14:textId="77777777" w:rsidR="00286171" w:rsidRPr="00131102" w:rsidRDefault="00286171" w:rsidP="00286171">
      <w:pPr>
        <w:pStyle w:val="Akapitzlist"/>
        <w:numPr>
          <w:ilvl w:val="0"/>
          <w:numId w:val="2"/>
        </w:numPr>
        <w:suppressAutoHyphens w:val="0"/>
        <w:autoSpaceDN/>
        <w:spacing w:before="100" w:beforeAutospacing="1" w:after="240" w:line="240" w:lineRule="auto"/>
        <w:ind w:left="644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ograniczenia przetwarzania, wniesienia sprzeciwu wobec przetwarzania, prawo               </w:t>
      </w:r>
      <w:r w:rsidR="001C2C44"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przenoszenia danych, chyba że przepisy prawa sprzeciwiają się temu,</w:t>
      </w:r>
    </w:p>
    <w:p w14:paraId="15C56B7B" w14:textId="77777777" w:rsidR="00286171" w:rsidRPr="00131102" w:rsidRDefault="00286171" w:rsidP="00286171">
      <w:pPr>
        <w:pStyle w:val="Akapitzlist"/>
        <w:numPr>
          <w:ilvl w:val="0"/>
          <w:numId w:val="2"/>
        </w:numPr>
        <w:suppressAutoHyphens w:val="0"/>
        <w:autoSpaceDN/>
        <w:spacing w:before="100" w:beforeAutospacing="1" w:after="240" w:line="240" w:lineRule="auto"/>
        <w:ind w:left="644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organu nadzorczego – Prezesa Urzędu Ochrony Danych Osobowych, jeżeli stwierdzi, że przetwarzanie w naszym urzędzie narusza przepisy prawa.</w:t>
      </w:r>
    </w:p>
    <w:p w14:paraId="51B8FB2A" w14:textId="77777777" w:rsidR="00286171" w:rsidRPr="00131102" w:rsidRDefault="00286171" w:rsidP="00286171">
      <w:pPr>
        <w:pStyle w:val="Akapitzlist"/>
        <w:numPr>
          <w:ilvl w:val="0"/>
          <w:numId w:val="1"/>
        </w:numPr>
        <w:suppressAutoHyphens w:val="0"/>
        <w:autoSpaceDN/>
        <w:spacing w:before="100" w:beforeAutospacing="1" w:after="24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przekazywane do państwa trzeciego/ organizacji międzynarodowej.</w:t>
      </w:r>
    </w:p>
    <w:p w14:paraId="40885DEA" w14:textId="77777777" w:rsidR="004B721C" w:rsidRPr="00131102" w:rsidRDefault="004B721C" w:rsidP="004B721C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102">
        <w:rPr>
          <w:rFonts w:ascii="Times New Roman" w:hAnsi="Times New Roman" w:cs="Times New Roman"/>
          <w:sz w:val="24"/>
          <w:szCs w:val="24"/>
        </w:rPr>
        <w:t>Podanie przez Panią/Pana danych osobowych jest wymogiem ustawowym niezbędnym do procesu oceny wniosku o inicjatywę lokalną a</w:t>
      </w:r>
      <w:r w:rsidRPr="00131102">
        <w:rPr>
          <w:rFonts w:ascii="Times New Roman" w:eastAsia="Calibri" w:hAnsi="Times New Roman" w:cs="Times New Roman"/>
          <w:bCs/>
          <w:sz w:val="24"/>
          <w:szCs w:val="24"/>
        </w:rPr>
        <w:t xml:space="preserve"> niepodanie danych skutkować będzie brakiem możliwości pozytywnego rozpatrzenia wniosku.</w:t>
      </w:r>
    </w:p>
    <w:p w14:paraId="4A87A3D0" w14:textId="77777777" w:rsidR="00286171" w:rsidRPr="00131102" w:rsidRDefault="00286171" w:rsidP="00286171">
      <w:pPr>
        <w:pStyle w:val="Akapitzlist"/>
        <w:numPr>
          <w:ilvl w:val="0"/>
          <w:numId w:val="1"/>
        </w:numPr>
        <w:suppressAutoHyphens w:val="0"/>
        <w:autoSpaceDN/>
        <w:spacing w:before="100" w:beforeAutospacing="1" w:after="24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10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 Pana dane osobowe nie będą przetwarzane w sposób zautomatyzowany, w tym również w formie profilowania.</w:t>
      </w:r>
    </w:p>
    <w:p w14:paraId="50A4392E" w14:textId="77777777" w:rsidR="00286171" w:rsidRDefault="00286171" w:rsidP="00286171">
      <w:pPr>
        <w:spacing w:line="28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73272A7" w14:textId="77777777" w:rsidR="001C2C44" w:rsidRPr="00586190" w:rsidRDefault="001C2C44" w:rsidP="00286171">
      <w:pPr>
        <w:spacing w:line="28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1C2C44" w:rsidRPr="00586190" w:rsidSect="002F6BF3">
      <w:endnotePr>
        <w:numFmt w:val="decimal"/>
      </w:endnotePr>
      <w:pgSz w:w="11906" w:h="16838"/>
      <w:pgMar w:top="1418" w:right="1418" w:bottom="1418" w:left="141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8B9"/>
    <w:multiLevelType w:val="hybridMultilevel"/>
    <w:tmpl w:val="FA146E60"/>
    <w:lvl w:ilvl="0" w:tplc="7AC0B8B8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6480FC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Batang" w:hAnsi="Times New Roman" w:cs="Times New Roman" w:hint="default"/>
        <w:b/>
        <w:bCs/>
        <w:i/>
        <w:iCs/>
        <w:sz w:val="22"/>
        <w:szCs w:val="22"/>
        <w:lang w:val="pl-PL"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7A64C0C"/>
    <w:multiLevelType w:val="hybridMultilevel"/>
    <w:tmpl w:val="D08AB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97B8F"/>
    <w:multiLevelType w:val="hybridMultilevel"/>
    <w:tmpl w:val="5E8C9796"/>
    <w:lvl w:ilvl="0" w:tplc="A14E9F00">
      <w:start w:val="1"/>
      <w:numFmt w:val="decimal"/>
      <w:lvlText w:val="%1."/>
      <w:lvlJc w:val="left"/>
      <w:pPr>
        <w:ind w:left="5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4D2266F4"/>
    <w:multiLevelType w:val="hybridMultilevel"/>
    <w:tmpl w:val="0EE6FAE2"/>
    <w:lvl w:ilvl="0" w:tplc="7B04B4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5F0C102C"/>
    <w:multiLevelType w:val="hybridMultilevel"/>
    <w:tmpl w:val="F6AA73A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EEB4949"/>
    <w:multiLevelType w:val="hybridMultilevel"/>
    <w:tmpl w:val="9D425A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12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566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023376">
    <w:abstractNumId w:val="5"/>
  </w:num>
  <w:num w:numId="4" w16cid:durableId="2022538908">
    <w:abstractNumId w:val="6"/>
  </w:num>
  <w:num w:numId="5" w16cid:durableId="1880627641">
    <w:abstractNumId w:val="2"/>
  </w:num>
  <w:num w:numId="6" w16cid:durableId="1129397307">
    <w:abstractNumId w:val="1"/>
  </w:num>
  <w:num w:numId="7" w16cid:durableId="1628274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708"/>
    <w:rsid w:val="000614E8"/>
    <w:rsid w:val="000948CA"/>
    <w:rsid w:val="00131102"/>
    <w:rsid w:val="00136B6E"/>
    <w:rsid w:val="00182FBD"/>
    <w:rsid w:val="001A145B"/>
    <w:rsid w:val="001A1E14"/>
    <w:rsid w:val="001C2C44"/>
    <w:rsid w:val="00226474"/>
    <w:rsid w:val="002630AF"/>
    <w:rsid w:val="00286171"/>
    <w:rsid w:val="002F2003"/>
    <w:rsid w:val="002F6BF3"/>
    <w:rsid w:val="00373708"/>
    <w:rsid w:val="003F62E6"/>
    <w:rsid w:val="00497C14"/>
    <w:rsid w:val="004A6578"/>
    <w:rsid w:val="004B721C"/>
    <w:rsid w:val="00530FFA"/>
    <w:rsid w:val="005905E5"/>
    <w:rsid w:val="005B2288"/>
    <w:rsid w:val="00890EBC"/>
    <w:rsid w:val="008937DB"/>
    <w:rsid w:val="00922CD7"/>
    <w:rsid w:val="00973BFA"/>
    <w:rsid w:val="00A45A76"/>
    <w:rsid w:val="00AB0940"/>
    <w:rsid w:val="00DA486C"/>
    <w:rsid w:val="00E1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1AD3"/>
  <w15:docId w15:val="{F85E58DD-42CB-4D7F-8852-6886506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1E1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6171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SimSun" w:hAnsi="Calibri" w:cs="Tahoma"/>
      <w:kern w:val="3"/>
    </w:rPr>
  </w:style>
  <w:style w:type="character" w:customStyle="1" w:styleId="czeinternetowe">
    <w:name w:val="Łącze internetowe"/>
    <w:rsid w:val="00286171"/>
    <w:rPr>
      <w:color w:val="0000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617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8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8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8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powiatkutno.eu" TargetMode="External"/><Relationship Id="rId5" Type="http://schemas.openxmlformats.org/officeDocument/2006/relationships/hyperlink" Target="mailto:sekretariat@gminakut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Grabowska Anna</cp:lastModifiedBy>
  <cp:revision>5</cp:revision>
  <cp:lastPrinted>2021-04-16T08:35:00Z</cp:lastPrinted>
  <dcterms:created xsi:type="dcterms:W3CDTF">2021-04-16T08:35:00Z</dcterms:created>
  <dcterms:modified xsi:type="dcterms:W3CDTF">2025-02-25T11:22:00Z</dcterms:modified>
</cp:coreProperties>
</file>